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570AA" w14:textId="757AF952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3511A8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Via F. </w:t>
            </w:r>
            <w:proofErr w:type="spellStart"/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Filzi</w:t>
            </w:r>
            <w:proofErr w:type="spellEnd"/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</w:t>
            </w:r>
            <w:proofErr w:type="gramStart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c.m..</w:t>
            </w:r>
            <w:proofErr w:type="gramEnd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67F7DF" w14:textId="77777777" w:rsidR="00F76C65" w:rsidRDefault="00F76C65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821B61D" w14:textId="77777777" w:rsidR="00F76C65" w:rsidRDefault="00F76C65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AB47A74" w14:textId="589CF2F6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DOMANDA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PARTECIPAZIONE ALL’AVVISO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76C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per la SELEZIONE di DOCENTI INTERI ed un ESPERTO ESTERNO </w:t>
      </w:r>
      <w:r w:rsidR="00F76C65">
        <w:rPr>
          <w:rFonts w:ascii="Times New Roman" w:hAnsi="Times New Roman" w:cs="Times New Roman"/>
          <w:sz w:val="24"/>
          <w:szCs w:val="24"/>
        </w:rPr>
        <w:t>per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la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costituzione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della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“Comunità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di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pratiche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di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apprendimento”</w:t>
      </w:r>
      <w:r w:rsidR="00F76C65">
        <w:rPr>
          <w:b/>
          <w:spacing w:val="1"/>
        </w:rPr>
        <w:t xml:space="preserve"> </w:t>
      </w:r>
      <w:r w:rsidR="00F76C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afferenti al progetto PNRR codice</w:t>
      </w:r>
      <w:r w:rsidR="00F76C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6C65">
        <w:rPr>
          <w:rFonts w:ascii="Times New Roman" w:eastAsia="Times New Roman" w:hAnsi="Times New Roman" w:cs="Times New Roman"/>
          <w:sz w:val="24"/>
          <w:szCs w:val="24"/>
        </w:rPr>
        <w:t xml:space="preserve">M4C1I2.1-2023-1222-P-39844 titolo </w:t>
      </w:r>
      <w:proofErr w:type="spellStart"/>
      <w:r w:rsidR="00F76C65">
        <w:rPr>
          <w:rFonts w:ascii="Times New Roman" w:eastAsia="Times New Roman" w:hAnsi="Times New Roman" w:cs="Times New Roman"/>
          <w:sz w:val="24"/>
          <w:szCs w:val="24"/>
        </w:rPr>
        <w:t>DIGITALmente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–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968FBA8" w14:textId="7A780DC0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(allegare copia documento d’identità in corso di validità)</w:t>
      </w:r>
    </w:p>
    <w:p w14:paraId="1DEE5D22" w14:textId="77777777" w:rsid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 Dirigente Scolastico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802EDA6" w14:textId="3B53EE6B" w:rsidR="003511A8" w:rsidRP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dell’Istituto Comprensivo Conegliano 1 “</w:t>
      </w:r>
      <w:proofErr w:type="spellStart"/>
      <w:proofErr w:type="gram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F.Grava</w:t>
      </w:r>
      <w:proofErr w:type="spellEnd"/>
      <w:proofErr w:type="gram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” Conegliano (TV)</w:t>
      </w:r>
    </w:p>
    <w:p w14:paraId="0663BFB8" w14:textId="41FA4453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Il/la sottoscritto/a _____________________________________________</w:t>
      </w:r>
      <w:bookmarkStart w:id="0" w:name="_Hlk101543056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</w:t>
      </w:r>
      <w:bookmarkEnd w:id="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nato/a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_________________________________________ il ______________________________</w:t>
      </w:r>
      <w:bookmarkStart w:id="1" w:name="_Hlk9661145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residente a ________________________________ Provincia di ___________________</w:t>
      </w:r>
      <w:bookmarkStart w:id="2" w:name="_Hlk76717201"/>
      <w:bookmarkEnd w:id="1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Via/Piazza _______________________________</w:t>
      </w:r>
      <w:bookmarkStart w:id="3" w:name="_Hlk10154316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bookmarkStart w:id="4" w:name="_Hlk10154313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</w:t>
      </w:r>
      <w:bookmarkEnd w:id="3"/>
      <w:bookmarkEnd w:id="4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_________</w:t>
      </w:r>
      <w:bookmarkEnd w:id="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Codice Fiscale ____________________________________, in qualità di _________________________________ </w:t>
      </w:r>
    </w:p>
    <w:p w14:paraId="0D4E898D" w14:textId="0BB670A7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d.P.R.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d.P.R.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445 del 28 dicembre 2000,</w:t>
      </w:r>
    </w:p>
    <w:p w14:paraId="2C945CA0" w14:textId="77777777" w:rsidR="00B6120D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</w:t>
      </w:r>
    </w:p>
    <w:p w14:paraId="7B23D405" w14:textId="539A41AD" w:rsidR="00B6120D" w:rsidRDefault="003511A8" w:rsidP="00F76C6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CHIEDE</w:t>
      </w:r>
    </w:p>
    <w:p w14:paraId="4BA83F6B" w14:textId="4BA8C16D" w:rsidR="00B6120D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essere ammesso/a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partecipare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alla procedura 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76C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formatore </w:t>
      </w:r>
      <w:r w:rsidR="00057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/tutor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per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la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costituzione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della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“Comunità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di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pratiche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di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apprendimento”</w:t>
      </w:r>
      <w:r w:rsidR="00F76C65">
        <w:rPr>
          <w:b/>
          <w:spacing w:val="1"/>
        </w:rPr>
        <w:t xml:space="preserve"> </w:t>
      </w:r>
      <w:r w:rsidR="00F76C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afferenti al progetto PNRR codice</w:t>
      </w:r>
      <w:r w:rsidR="00F76C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6C65">
        <w:rPr>
          <w:rFonts w:ascii="Times New Roman" w:eastAsia="Times New Roman" w:hAnsi="Times New Roman" w:cs="Times New Roman"/>
          <w:sz w:val="24"/>
          <w:szCs w:val="24"/>
        </w:rPr>
        <w:t xml:space="preserve">M4C1I2.1-2023-1222-P-39844 titolo </w:t>
      </w:r>
      <w:proofErr w:type="spellStart"/>
      <w:r w:rsidR="00F76C65">
        <w:rPr>
          <w:rFonts w:ascii="Times New Roman" w:eastAsia="Times New Roman" w:hAnsi="Times New Roman" w:cs="Times New Roman"/>
          <w:sz w:val="24"/>
          <w:szCs w:val="24"/>
        </w:rPr>
        <w:t>DIGITALmente</w:t>
      </w:r>
      <w:proofErr w:type="spellEnd"/>
    </w:p>
    <w:p w14:paraId="5CF8B5EB" w14:textId="48BD7D22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 particolare, si candida per il seguente ruolo</w:t>
      </w:r>
      <w:r w:rsidR="00EB3C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B3CAA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1B46A9">
        <w:rPr>
          <w:rFonts w:ascii="Times New Roman" w:eastAsia="Times New Roman" w:hAnsi="Times New Roman" w:cs="Times New Roman"/>
          <w:sz w:val="24"/>
          <w:szCs w:val="24"/>
          <w:lang w:eastAsia="en-US"/>
        </w:rPr>
        <w:t>barrare la casella</w:t>
      </w:r>
      <w:bookmarkStart w:id="5" w:name="_GoBack"/>
      <w:bookmarkEnd w:id="5"/>
      <w:r w:rsidR="00A745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 interesse</w:t>
      </w:r>
      <w:r w:rsidR="001116E7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3"/>
        <w:gridCol w:w="4973"/>
      </w:tblGrid>
      <w:tr w:rsidR="003511A8" w:rsidRPr="003511A8" w14:paraId="6118A09B" w14:textId="77777777" w:rsidTr="00782CDC">
        <w:trPr>
          <w:jc w:val="center"/>
        </w:trPr>
        <w:tc>
          <w:tcPr>
            <w:tcW w:w="1549" w:type="dxa"/>
            <w:vAlign w:val="center"/>
          </w:tcPr>
          <w:p w14:paraId="4C67DBCD" w14:textId="77777777" w:rsidR="003511A8" w:rsidRPr="003511A8" w:rsidRDefault="003511A8" w:rsidP="003511A8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6" w:name="_Hlk133567943"/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Candidatura</w:t>
            </w:r>
          </w:p>
        </w:tc>
        <w:tc>
          <w:tcPr>
            <w:tcW w:w="1553" w:type="dxa"/>
            <w:vAlign w:val="center"/>
          </w:tcPr>
          <w:p w14:paraId="476822BC" w14:textId="77777777" w:rsidR="003511A8" w:rsidRPr="003511A8" w:rsidRDefault="003511A8" w:rsidP="003511A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4973" w:type="dxa"/>
            <w:vAlign w:val="center"/>
          </w:tcPr>
          <w:p w14:paraId="01096948" w14:textId="77777777" w:rsidR="003511A8" w:rsidRPr="003511A8" w:rsidRDefault="003511A8" w:rsidP="003511A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Percorso</w:t>
            </w:r>
          </w:p>
        </w:tc>
      </w:tr>
      <w:tr w:rsidR="00B6120D" w:rsidRPr="003511A8" w14:paraId="142A3841" w14:textId="77777777" w:rsidTr="007D6A56">
        <w:trPr>
          <w:jc w:val="center"/>
        </w:trPr>
        <w:tc>
          <w:tcPr>
            <w:tcW w:w="1549" w:type="dxa"/>
            <w:vAlign w:val="center"/>
          </w:tcPr>
          <w:p w14:paraId="70F5F3F3" w14:textId="77777777" w:rsidR="00B6120D" w:rsidRPr="003511A8" w:rsidRDefault="00B6120D" w:rsidP="00B6120D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269CA9FD" w14:textId="4C2F37CF" w:rsidR="00B6120D" w:rsidRPr="003511A8" w:rsidRDefault="00F76C65" w:rsidP="00B612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formatore /tutor INTERNO</w:t>
            </w:r>
          </w:p>
        </w:tc>
        <w:tc>
          <w:tcPr>
            <w:tcW w:w="4973" w:type="dxa"/>
          </w:tcPr>
          <w:p w14:paraId="68568A13" w14:textId="08D17482" w:rsidR="00A745FF" w:rsidRDefault="00F76C65" w:rsidP="00B6120D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Comunità di pratiche di apprendimento</w:t>
            </w:r>
          </w:p>
          <w:p w14:paraId="63321A5C" w14:textId="0BE2BB91" w:rsidR="00A745FF" w:rsidRPr="00B6120D" w:rsidRDefault="00A745FF" w:rsidP="00B6120D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76C65" w:rsidRPr="003511A8" w14:paraId="102F387E" w14:textId="77777777" w:rsidTr="00585550">
        <w:trPr>
          <w:jc w:val="center"/>
        </w:trPr>
        <w:tc>
          <w:tcPr>
            <w:tcW w:w="1549" w:type="dxa"/>
            <w:vAlign w:val="center"/>
          </w:tcPr>
          <w:p w14:paraId="0485C73F" w14:textId="77777777" w:rsidR="00F76C65" w:rsidRPr="003511A8" w:rsidRDefault="00F76C65" w:rsidP="00F76C65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1B3975CF" w14:textId="0BF7E0E5" w:rsidR="00F76C65" w:rsidRDefault="00F76C65" w:rsidP="00F76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formatore /tutor ESTERNO</w:t>
            </w:r>
          </w:p>
        </w:tc>
        <w:tc>
          <w:tcPr>
            <w:tcW w:w="4973" w:type="dxa"/>
          </w:tcPr>
          <w:p w14:paraId="3656ED7A" w14:textId="77777777" w:rsidR="00F76C65" w:rsidRDefault="00F76C65" w:rsidP="00F76C65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Comunità di pratiche di apprendimento</w:t>
            </w:r>
          </w:p>
          <w:p w14:paraId="06694957" w14:textId="2936CCAE" w:rsidR="00F76C65" w:rsidRPr="003511A8" w:rsidRDefault="00F76C65" w:rsidP="00F76C65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6"/>
    </w:tbl>
    <w:p w14:paraId="5449A266" w14:textId="77777777" w:rsidR="00F76C65" w:rsidRDefault="00F76C65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88A7FC" w14:textId="77777777" w:rsidR="00F76C65" w:rsidRDefault="00F76C65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85D87" w14:textId="60543BD8" w:rsidR="003511A8" w:rsidRPr="003511A8" w:rsidRDefault="003511A8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, sotto la propria responsabilità:</w:t>
      </w:r>
    </w:p>
    <w:p w14:paraId="3C78FD5A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089C4276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</w:t>
      </w:r>
    </w:p>
    <w:p w14:paraId="6DAE5765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ordinaria: ________________________________________</w:t>
      </w:r>
    </w:p>
    <w:p w14:paraId="545BB62D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certificata (PEC): __________________________________</w:t>
      </w:r>
    </w:p>
    <w:p w14:paraId="5D68B92F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numero di telefono: _____________________________________________________,</w:t>
      </w:r>
    </w:p>
    <w:p w14:paraId="15951BF0" w14:textId="77777777" w:rsidR="003511A8" w:rsidRPr="003511A8" w:rsidRDefault="003511A8" w:rsidP="003511A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145D9431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0AD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 Decreto e dell’Avviso e di accettare tutte le condizioni ivi contenute;</w:t>
      </w:r>
    </w:p>
    <w:p w14:paraId="6B400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dell’informativa relativa alla privacy presente nell’avviso;</w:t>
      </w:r>
    </w:p>
    <w:p w14:paraId="5C2E87E7" w14:textId="77777777" w:rsidR="003511A8" w:rsidRPr="003511A8" w:rsidRDefault="003511A8" w:rsidP="001C016C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41D944" w14:textId="251971C6" w:rsidR="003511A8" w:rsidRPr="003511A8" w:rsidRDefault="003511A8" w:rsidP="003511A8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 fini della partecipazione alla procedura in oggetto, il/la sottoscritto/a </w:t>
      </w:r>
    </w:p>
    <w:p w14:paraId="1D3317CC" w14:textId="7777777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38B402" w14:textId="0BA2958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DICHIARA ALTRESÌ</w:t>
      </w:r>
    </w:p>
    <w:p w14:paraId="774F156F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85E944E" w14:textId="492CAF6C" w:rsidR="003511A8" w:rsidRDefault="003511A8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possedere i requisiti di ammissione alla selezione in oggetto di cui all’Avviso e, nello specifico, di: </w:t>
      </w:r>
    </w:p>
    <w:p w14:paraId="52529973" w14:textId="77777777" w:rsidR="00F76C65" w:rsidRPr="003511A8" w:rsidRDefault="00F76C65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F6C6900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la cittadinanza italiana o di uno degli Stati membri dell’Unione europea; </w:t>
      </w:r>
    </w:p>
    <w:p w14:paraId="3D04F7B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il godimento dei diritti civili e politici; </w:t>
      </w:r>
    </w:p>
    <w:p w14:paraId="02A03C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 escluso/a dall’elettorato politico attivo;</w:t>
      </w:r>
    </w:p>
    <w:p w14:paraId="582D13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possedere l’idoneità fisica allo svolgimento delle funzioni cui la presente procedura di selezione si riferisce;</w:t>
      </w:r>
    </w:p>
    <w:p w14:paraId="54416A8A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CA1082C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essere sottoposto/a 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procedimenti penali [</w:t>
      </w:r>
      <w:r w:rsidRPr="00351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o se sì a quali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______________________________________________________________________________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]; </w:t>
      </w:r>
    </w:p>
    <w:p w14:paraId="78C36A3B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destituito/a o dispensato/a dall’impiego presso una Pubblica Amministrazione;</w:t>
      </w:r>
    </w:p>
    <w:p w14:paraId="7BCF4926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dichiarato/a decaduto/a o licenziato/a da un impiego statale;</w:t>
      </w:r>
    </w:p>
    <w:p w14:paraId="5A36306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BEC24DA" w14:textId="77777777" w:rsidR="003511A8" w:rsidRPr="003511A8" w:rsidRDefault="003511A8" w:rsidP="003511A8">
      <w:pPr>
        <w:numPr>
          <w:ilvl w:val="1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ovvero, nel caso in cui sussistano situazioni di incompatibilità, che le stesse sono le </w:t>
      </w:r>
      <w:proofErr w:type="gram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seguenti:_</w:t>
      </w:r>
      <w:proofErr w:type="gram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14:paraId="2EE6B6D6" w14:textId="38D661BE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7" w:name="_Hlk107862731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  <w:bookmarkEnd w:id="7"/>
    </w:p>
    <w:p w14:paraId="64010CCD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 allega alla presente 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curriculum vitae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11A8" w:rsidRPr="003511A8" w14:paraId="094F4C3C" w14:textId="77777777" w:rsidTr="00782CDC">
        <w:tc>
          <w:tcPr>
            <w:tcW w:w="4814" w:type="dxa"/>
          </w:tcPr>
          <w:p w14:paraId="1755053E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33B6DD29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3511A8" w:rsidRPr="003511A8" w14:paraId="2A9B4E71" w14:textId="77777777" w:rsidTr="00782CDC">
        <w:tc>
          <w:tcPr>
            <w:tcW w:w="4814" w:type="dxa"/>
          </w:tcPr>
          <w:p w14:paraId="422C4136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6CE7CED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</w:tc>
      </w:tr>
    </w:tbl>
    <w:p w14:paraId="231CFD53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A2F1C71" w14:textId="77777777" w:rsidR="003511A8" w:rsidRPr="003511A8" w:rsidRDefault="003511A8" w:rsidP="003511A8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9E8AD8" w14:textId="2805406A" w:rsidR="007A6169" w:rsidRPr="007A6169" w:rsidRDefault="007A6169" w:rsidP="00E9795C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Calibri" w:cs="Calibri"/>
          <w:sz w:val="24"/>
          <w:szCs w:val="24"/>
          <w:lang w:eastAsia="en-US"/>
        </w:rPr>
      </w:pPr>
    </w:p>
    <w:sectPr w:rsidR="007A6169" w:rsidRPr="007A6169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5445" w14:textId="77777777" w:rsidR="00D3382C" w:rsidRDefault="00D3382C">
      <w:pPr>
        <w:spacing w:line="240" w:lineRule="auto"/>
      </w:pPr>
      <w:r>
        <w:separator/>
      </w:r>
    </w:p>
  </w:endnote>
  <w:endnote w:type="continuationSeparator" w:id="0">
    <w:p w14:paraId="32E7D092" w14:textId="77777777" w:rsidR="00D3382C" w:rsidRDefault="00D3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40887" w14:textId="77777777" w:rsidR="00D3382C" w:rsidRDefault="00D3382C">
      <w:pPr>
        <w:spacing w:line="240" w:lineRule="auto"/>
      </w:pPr>
      <w:r>
        <w:separator/>
      </w:r>
    </w:p>
  </w:footnote>
  <w:footnote w:type="continuationSeparator" w:id="0">
    <w:p w14:paraId="1C69D520" w14:textId="77777777" w:rsidR="00D3382C" w:rsidRDefault="00D3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BC"/>
    <w:rsid w:val="00057E36"/>
    <w:rsid w:val="000E3DAA"/>
    <w:rsid w:val="001116E7"/>
    <w:rsid w:val="001B46A9"/>
    <w:rsid w:val="001B476E"/>
    <w:rsid w:val="003409A3"/>
    <w:rsid w:val="00344E96"/>
    <w:rsid w:val="003511A8"/>
    <w:rsid w:val="003B00D3"/>
    <w:rsid w:val="00416296"/>
    <w:rsid w:val="00500339"/>
    <w:rsid w:val="00534BEF"/>
    <w:rsid w:val="00534D54"/>
    <w:rsid w:val="005434AC"/>
    <w:rsid w:val="00585847"/>
    <w:rsid w:val="00623ABB"/>
    <w:rsid w:val="0062758A"/>
    <w:rsid w:val="006474D9"/>
    <w:rsid w:val="00687CBC"/>
    <w:rsid w:val="0071121E"/>
    <w:rsid w:val="007A6169"/>
    <w:rsid w:val="00883863"/>
    <w:rsid w:val="00885030"/>
    <w:rsid w:val="00954917"/>
    <w:rsid w:val="0098310F"/>
    <w:rsid w:val="009A529E"/>
    <w:rsid w:val="00A73BF1"/>
    <w:rsid w:val="00A745FF"/>
    <w:rsid w:val="00AA7148"/>
    <w:rsid w:val="00AE6014"/>
    <w:rsid w:val="00B2204E"/>
    <w:rsid w:val="00B2563E"/>
    <w:rsid w:val="00B50D19"/>
    <w:rsid w:val="00B6120D"/>
    <w:rsid w:val="00B672E5"/>
    <w:rsid w:val="00B8627B"/>
    <w:rsid w:val="00C4158D"/>
    <w:rsid w:val="00CE2F23"/>
    <w:rsid w:val="00D3382C"/>
    <w:rsid w:val="00D5084B"/>
    <w:rsid w:val="00D96892"/>
    <w:rsid w:val="00DB073A"/>
    <w:rsid w:val="00DE5EC4"/>
    <w:rsid w:val="00E11920"/>
    <w:rsid w:val="00E15A7A"/>
    <w:rsid w:val="00E9795C"/>
    <w:rsid w:val="00EB3CAA"/>
    <w:rsid w:val="00EE0164"/>
    <w:rsid w:val="00F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3511A8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18</cp:revision>
  <cp:lastPrinted>2023-03-16T07:41:00Z</cp:lastPrinted>
  <dcterms:created xsi:type="dcterms:W3CDTF">2023-04-29T17:11:00Z</dcterms:created>
  <dcterms:modified xsi:type="dcterms:W3CDTF">2024-11-07T15:23:00Z</dcterms:modified>
</cp:coreProperties>
</file>